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3" w:rsidRDefault="00872AE3" w:rsidP="00872AE3">
      <w:pPr>
        <w:spacing w:after="0"/>
        <w:rPr>
          <w:rFonts w:ascii="Times New Roman" w:hAnsi="Times New Roman"/>
        </w:rPr>
      </w:pPr>
    </w:p>
    <w:p w:rsidR="00872AE3" w:rsidRPr="00AB48AD" w:rsidRDefault="00872AE3" w:rsidP="00872AE3">
      <w:pPr>
        <w:spacing w:after="0"/>
        <w:rPr>
          <w:rFonts w:ascii="Times New Roman" w:hAnsi="Times New Roman"/>
          <w:lang/>
        </w:rPr>
      </w:pPr>
      <w:r w:rsidRPr="003934C5">
        <w:rPr>
          <w:rFonts w:ascii="Times New Roman" w:hAnsi="Times New Roman"/>
        </w:rPr>
        <w:t>Број: 04</w:t>
      </w:r>
      <w:r w:rsidR="00BE75B3">
        <w:rPr>
          <w:rFonts w:ascii="Times New Roman" w:hAnsi="Times New Roman"/>
        </w:rPr>
        <w:t>-</w:t>
      </w:r>
      <w:r w:rsidR="00AB48AD">
        <w:rPr>
          <w:rFonts w:ascii="Times New Roman" w:hAnsi="Times New Roman"/>
          <w:lang/>
        </w:rPr>
        <w:t>139</w:t>
      </w:r>
    </w:p>
    <w:p w:rsidR="00872AE3" w:rsidRPr="00A6450B" w:rsidRDefault="00690A2C" w:rsidP="00872A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Дат</w:t>
      </w:r>
      <w:r w:rsidR="008C0754">
        <w:rPr>
          <w:rFonts w:ascii="Times New Roman" w:hAnsi="Times New Roman"/>
        </w:rPr>
        <w:t>ум:</w:t>
      </w:r>
      <w:r w:rsidR="0090320B">
        <w:rPr>
          <w:rFonts w:ascii="Times New Roman" w:hAnsi="Times New Roman"/>
        </w:rPr>
        <w:t>16.01.2020.</w:t>
      </w:r>
      <w:r w:rsidR="00A6450B">
        <w:rPr>
          <w:rFonts w:ascii="Times New Roman" w:hAnsi="Times New Roman"/>
        </w:rPr>
        <w:t xml:space="preserve"> год.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</w:p>
    <w:p w:rsidR="00AB48AD" w:rsidRDefault="00AB48AD" w:rsidP="00872AE3">
      <w:pPr>
        <w:spacing w:after="0"/>
        <w:rPr>
          <w:rFonts w:ascii="Times New Roman" w:hAnsi="Times New Roman"/>
          <w:lang w:val="sr-Cyrl-CS"/>
        </w:rPr>
      </w:pP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/>
        </w:rPr>
      </w:pPr>
    </w:p>
    <w:p w:rsidR="00AB48AD" w:rsidRDefault="00AB48AD" w:rsidP="00872AE3">
      <w:pPr>
        <w:spacing w:after="0" w:line="240" w:lineRule="auto"/>
        <w:rPr>
          <w:rFonts w:ascii="Times New Roman" w:hAnsi="Times New Roman"/>
          <w:lang/>
        </w:rPr>
      </w:pPr>
    </w:p>
    <w:p w:rsidR="00AB48AD" w:rsidRPr="00AB48AD" w:rsidRDefault="00AB48AD" w:rsidP="00872AE3">
      <w:pPr>
        <w:spacing w:after="0" w:line="240" w:lineRule="auto"/>
        <w:rPr>
          <w:rFonts w:ascii="Times New Roman" w:hAnsi="Times New Roman"/>
          <w:lang/>
        </w:rPr>
      </w:pP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en-U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 w:rsidR="00A93795">
        <w:rPr>
          <w:rFonts w:ascii="Times New Roman" w:hAnsi="Times New Roman"/>
        </w:rPr>
        <w:t>www.</w:t>
      </w:r>
      <w:r>
        <w:rPr>
          <w:rFonts w:ascii="Times New Roman" w:hAnsi="Times New Roman"/>
        </w:rPr>
        <w:t>z</w:t>
      </w:r>
      <w:r w:rsidR="00A93795">
        <w:rPr>
          <w:rFonts w:ascii="Times New Roman" w:hAnsi="Times New Roman"/>
        </w:rPr>
        <w:t>c</w:t>
      </w:r>
      <w:r>
        <w:rPr>
          <w:rFonts w:ascii="Times New Roman" w:hAnsi="Times New Roman"/>
        </w:rPr>
        <w:t>vranje.org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872AE3" w:rsidRPr="0090320B" w:rsidRDefault="00872AE3" w:rsidP="00872AE3">
      <w:pPr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 xml:space="preserve">Опис предмета </w:t>
      </w:r>
      <w:r w:rsidR="00476954">
        <w:rPr>
          <w:rFonts w:ascii="Times New Roman" w:hAnsi="Times New Roman"/>
          <w:lang w:val="sr-Cyrl-CS"/>
        </w:rPr>
        <w:t>набавке:</w:t>
      </w:r>
      <w:r w:rsidR="00667A07">
        <w:rPr>
          <w:rFonts w:ascii="Times New Roman" w:hAnsi="Times New Roman"/>
        </w:rPr>
        <w:t>Наба</w:t>
      </w:r>
      <w:r w:rsidR="0090320B">
        <w:rPr>
          <w:rFonts w:ascii="Times New Roman" w:hAnsi="Times New Roman"/>
        </w:rPr>
        <w:t xml:space="preserve">вка ситног инвентара – </w:t>
      </w:r>
      <w:r w:rsidR="0090320B">
        <w:rPr>
          <w:rFonts w:ascii="Times New Roman" w:hAnsi="Times New Roman"/>
          <w:lang/>
        </w:rPr>
        <w:t>П</w:t>
      </w:r>
      <w:r w:rsidR="009F46B5">
        <w:rPr>
          <w:rFonts w:ascii="Times New Roman" w:hAnsi="Times New Roman"/>
        </w:rPr>
        <w:t>ротокомери</w:t>
      </w:r>
      <w:r w:rsidR="00667A07">
        <w:rPr>
          <w:rFonts w:ascii="Times New Roman" w:hAnsi="Times New Roman"/>
        </w:rPr>
        <w:t xml:space="preserve"> за кисеоник</w:t>
      </w:r>
      <w:r w:rsidR="0090320B">
        <w:rPr>
          <w:rFonts w:ascii="Times New Roman" w:hAnsi="Times New Roman"/>
        </w:rPr>
        <w:t xml:space="preserve"> </w:t>
      </w:r>
      <w:r w:rsidR="0090320B">
        <w:rPr>
          <w:rFonts w:ascii="Times New Roman" w:hAnsi="Times New Roman"/>
          <w:lang/>
        </w:rPr>
        <w:t>са манометром</w:t>
      </w:r>
      <w:r w:rsidR="00AB48AD">
        <w:rPr>
          <w:rFonts w:ascii="Times New Roman" w:hAnsi="Times New Roman"/>
          <w:lang/>
        </w:rPr>
        <w:t>,</w:t>
      </w:r>
      <w:r w:rsidR="003613EA">
        <w:rPr>
          <w:rFonts w:ascii="Times New Roman" w:hAnsi="Times New Roman"/>
          <w:lang/>
        </w:rPr>
        <w:t xml:space="preserve"> </w:t>
      </w:r>
      <w:r w:rsidR="00AB48AD">
        <w:rPr>
          <w:rFonts w:ascii="Times New Roman" w:hAnsi="Times New Roman"/>
          <w:lang/>
        </w:rPr>
        <w:t>ЈНМВ 56-2019</w:t>
      </w:r>
    </w:p>
    <w:p w:rsidR="00EC4D32" w:rsidRPr="006C1867" w:rsidRDefault="00872AE3" w:rsidP="006C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sr-Cyrl-CS"/>
        </w:rPr>
        <w:t xml:space="preserve">Назив и ознака из општег речника </w:t>
      </w:r>
      <w:r w:rsidR="00BE44E1">
        <w:rPr>
          <w:rFonts w:ascii="Times New Roman" w:hAnsi="Times New Roman"/>
          <w:lang w:val="sr-Cyrl-CS"/>
        </w:rPr>
        <w:t>наб</w:t>
      </w:r>
      <w:r w:rsidR="00EB124E">
        <w:rPr>
          <w:rFonts w:ascii="Times New Roman" w:hAnsi="Times New Roman"/>
          <w:lang w:val="sr-Cyrl-CS"/>
        </w:rPr>
        <w:t xml:space="preserve">авке: </w:t>
      </w:r>
      <w:r w:rsidR="00667A07">
        <w:rPr>
          <w:rFonts w:ascii="Times New Roman" w:hAnsi="Times New Roman"/>
          <w:lang w:val="sr-Cyrl-CS"/>
        </w:rPr>
        <w:t xml:space="preserve">Разни </w:t>
      </w:r>
      <w:r w:rsidR="00667A07">
        <w:rPr>
          <w:rFonts w:ascii="Times New Roman" w:hAnsi="Times New Roman" w:cs="Times New Roman"/>
        </w:rPr>
        <w:t>м</w:t>
      </w:r>
      <w:r w:rsidR="00476954">
        <w:rPr>
          <w:rFonts w:ascii="Times New Roman" w:hAnsi="Times New Roman" w:cs="Times New Roman"/>
        </w:rPr>
        <w:t xml:space="preserve">едицински </w:t>
      </w:r>
      <w:r w:rsidR="00667A07">
        <w:rPr>
          <w:rFonts w:ascii="Times New Roman" w:hAnsi="Times New Roman" w:cs="Times New Roman"/>
        </w:rPr>
        <w:t>уређаји и производи</w:t>
      </w:r>
      <w:r w:rsidR="006C1867">
        <w:rPr>
          <w:rFonts w:ascii="Times New Roman" w:hAnsi="Times New Roman"/>
          <w:lang w:val="sr-Cyrl-CS"/>
        </w:rPr>
        <w:t xml:space="preserve">, </w:t>
      </w:r>
      <w:r w:rsidR="00667A07">
        <w:rPr>
          <w:rFonts w:ascii="Times New Roman" w:hAnsi="Times New Roman"/>
          <w:lang w:val="sr-Cyrl-CS"/>
        </w:rPr>
        <w:t>3319</w:t>
      </w:r>
      <w:r w:rsidR="000C31FD">
        <w:rPr>
          <w:rFonts w:ascii="Times New Roman" w:hAnsi="Times New Roman"/>
          <w:lang w:val="sr-Cyrl-CS"/>
        </w:rPr>
        <w:t>0000</w:t>
      </w:r>
    </w:p>
    <w:p w:rsidR="00667A07" w:rsidRPr="0090320B" w:rsidRDefault="00667A07" w:rsidP="00EC4D3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u w:val="single"/>
          <w:lang/>
        </w:rPr>
      </w:pP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 w:rsidR="0090320B">
        <w:rPr>
          <w:rFonts w:ascii="Times New Roman" w:hAnsi="Times New Roman" w:cs="Times New Roman"/>
          <w:color w:val="000000" w:themeColor="text1"/>
          <w:lang w:val="sr-Cyrl-CS"/>
        </w:rPr>
        <w:t>492.0</w:t>
      </w:r>
      <w:r w:rsidR="009252CF">
        <w:rPr>
          <w:rFonts w:ascii="Times New Roman" w:hAnsi="Times New Roman" w:cs="Times New Roman"/>
          <w:color w:val="000000" w:themeColor="text1"/>
          <w:lang w:val="sr-Cyrl-CS"/>
        </w:rPr>
        <w:t>00,00 динара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</w:t>
      </w:r>
      <w:r w:rsidR="00C1577E">
        <w:rPr>
          <w:rFonts w:ascii="Times New Roman" w:hAnsi="Times New Roman"/>
          <w:color w:val="000000" w:themeColor="text1"/>
          <w:lang w:val="sr-Cyrl-CS"/>
        </w:rPr>
        <w:t>х понуда: 1 (једна</w:t>
      </w:r>
      <w:r>
        <w:rPr>
          <w:rFonts w:ascii="Times New Roman" w:hAnsi="Times New Roman"/>
          <w:color w:val="000000" w:themeColor="text1"/>
          <w:lang w:val="sr-Cyrl-CS"/>
        </w:rPr>
        <w:t>)</w:t>
      </w:r>
    </w:p>
    <w:p w:rsidR="00C1577E" w:rsidRDefault="00206EC0" w:rsidP="00206EC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 без ПДВ-а:</w:t>
      </w:r>
      <w:r w:rsidR="00A460B3">
        <w:rPr>
          <w:rFonts w:ascii="Times New Roman" w:hAnsi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најнижа- </w:t>
      </w:r>
      <w:r w:rsidR="00C0050F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90320B">
        <w:rPr>
          <w:rFonts w:ascii="Times New Roman" w:hAnsi="Times New Roman" w:cs="Times New Roman"/>
          <w:color w:val="000000" w:themeColor="text1"/>
          <w:lang w:val="sr-Cyrl-CS"/>
        </w:rPr>
        <w:t>492.0</w:t>
      </w:r>
      <w:r w:rsidR="00C1577E">
        <w:rPr>
          <w:rFonts w:ascii="Times New Roman" w:hAnsi="Times New Roman" w:cs="Times New Roman"/>
          <w:color w:val="000000" w:themeColor="text1"/>
          <w:lang w:val="sr-Cyrl-CS"/>
        </w:rPr>
        <w:t>00,00 динара</w:t>
      </w:r>
      <w:r w:rsidR="00C1577E">
        <w:rPr>
          <w:rFonts w:ascii="Times New Roman" w:hAnsi="Times New Roman"/>
          <w:color w:val="000000" w:themeColor="text1"/>
          <w:lang w:val="sr-Cyrl-CS"/>
        </w:rPr>
        <w:t>.</w:t>
      </w:r>
    </w:p>
    <w:p w:rsidR="00EC4D32" w:rsidRDefault="00206EC0" w:rsidP="00206EC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</w:t>
      </w:r>
      <w:r w:rsidR="00683672">
        <w:rPr>
          <w:rFonts w:ascii="Times New Roman" w:hAnsi="Times New Roman"/>
          <w:color w:val="000000" w:themeColor="text1"/>
          <w:lang w:val="sr-Cyrl-CS"/>
        </w:rPr>
        <w:t xml:space="preserve">       </w:t>
      </w:r>
      <w:r w:rsidR="00C0050F">
        <w:rPr>
          <w:rFonts w:ascii="Times New Roman" w:hAnsi="Times New Roman"/>
          <w:color w:val="000000" w:themeColor="text1"/>
          <w:lang w:val="sr-Cyrl-CS"/>
        </w:rPr>
        <w:t xml:space="preserve">                Највиша-  </w:t>
      </w:r>
      <w:r w:rsidR="0090320B">
        <w:rPr>
          <w:rFonts w:ascii="Times New Roman" w:hAnsi="Times New Roman" w:cs="Times New Roman"/>
          <w:color w:val="000000" w:themeColor="text1"/>
          <w:lang w:val="sr-Cyrl-CS"/>
        </w:rPr>
        <w:t>492.0</w:t>
      </w:r>
      <w:r w:rsidR="00C1577E">
        <w:rPr>
          <w:rFonts w:ascii="Times New Roman" w:hAnsi="Times New Roman" w:cs="Times New Roman"/>
          <w:color w:val="000000" w:themeColor="text1"/>
          <w:lang w:val="sr-Cyrl-CS"/>
        </w:rPr>
        <w:t>00,00 динара</w:t>
      </w:r>
      <w:r w:rsidR="00EC4D32">
        <w:rPr>
          <w:rFonts w:ascii="Times New Roman" w:hAnsi="Times New Roman"/>
          <w:color w:val="000000" w:themeColor="text1"/>
          <w:lang w:val="sr-Cyrl-CS"/>
        </w:rPr>
        <w:tab/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C1577E" w:rsidRDefault="0087583B" w:rsidP="00163891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прихватљивих понуда без ПДВ-а: </w:t>
      </w:r>
      <w:r w:rsidR="0090320B">
        <w:rPr>
          <w:rFonts w:ascii="Times New Roman" w:hAnsi="Times New Roman" w:cs="Times New Roman"/>
          <w:color w:val="000000" w:themeColor="text1"/>
          <w:lang w:val="sr-Cyrl-CS"/>
        </w:rPr>
        <w:t>492.0</w:t>
      </w:r>
      <w:r w:rsidR="00C1577E">
        <w:rPr>
          <w:rFonts w:ascii="Times New Roman" w:hAnsi="Times New Roman" w:cs="Times New Roman"/>
          <w:color w:val="000000" w:themeColor="text1"/>
          <w:lang w:val="sr-Cyrl-CS"/>
        </w:rPr>
        <w:t>00,00 динара</w:t>
      </w:r>
      <w:r w:rsidR="00C1577E">
        <w:rPr>
          <w:rFonts w:ascii="Times New Roman" w:hAnsi="Times New Roman"/>
          <w:color w:val="000000" w:themeColor="text1"/>
          <w:lang w:val="sr-Cyrl-CS"/>
        </w:rPr>
        <w:t>.</w:t>
      </w:r>
    </w:p>
    <w:p w:rsidR="00EC4D32" w:rsidRDefault="007A574F" w:rsidP="00163891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</w:t>
      </w:r>
      <w:r w:rsidR="0087583B">
        <w:rPr>
          <w:rFonts w:ascii="Times New Roman" w:hAnsi="Times New Roman"/>
          <w:color w:val="000000" w:themeColor="text1"/>
          <w:lang w:val="sr-Cyrl-CS"/>
        </w:rPr>
        <w:t xml:space="preserve">                      </w:t>
      </w:r>
      <w:r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EC4D32">
        <w:rPr>
          <w:rFonts w:ascii="Times New Roman" w:hAnsi="Times New Roman"/>
          <w:color w:val="000000" w:themeColor="text1"/>
          <w:lang w:val="sr-Cyrl-CS"/>
        </w:rPr>
        <w:tab/>
      </w:r>
    </w:p>
    <w:p w:rsidR="00EC4D32" w:rsidRPr="00777642" w:rsidRDefault="00EC4D32" w:rsidP="00872AE3">
      <w:pPr>
        <w:spacing w:after="0"/>
        <w:jc w:val="both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 w:rsidR="00C6238F">
        <w:rPr>
          <w:rFonts w:ascii="Times New Roman" w:hAnsi="Times New Roman"/>
          <w:color w:val="000000" w:themeColor="text1"/>
          <w:lang w:val="sr-Cyrl-CS"/>
        </w:rPr>
        <w:t>длуке о додели уговора</w:t>
      </w:r>
      <w:r w:rsidR="0013493D"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90320B">
        <w:rPr>
          <w:rFonts w:ascii="Times New Roman" w:hAnsi="Times New Roman"/>
          <w:color w:val="000000" w:themeColor="text1"/>
          <w:lang/>
        </w:rPr>
        <w:t>09</w:t>
      </w:r>
      <w:r w:rsidR="0090320B">
        <w:rPr>
          <w:rFonts w:ascii="Times New Roman" w:hAnsi="Times New Roman"/>
          <w:color w:val="000000" w:themeColor="text1"/>
          <w:lang w:val="en-US"/>
        </w:rPr>
        <w:t>.</w:t>
      </w:r>
      <w:r w:rsidR="0090320B">
        <w:rPr>
          <w:rFonts w:ascii="Times New Roman" w:hAnsi="Times New Roman"/>
          <w:color w:val="000000" w:themeColor="text1"/>
          <w:lang/>
        </w:rPr>
        <w:t>12</w:t>
      </w:r>
      <w:r w:rsidR="0013493D">
        <w:rPr>
          <w:rFonts w:ascii="Times New Roman" w:hAnsi="Times New Roman"/>
          <w:color w:val="000000" w:themeColor="text1"/>
          <w:lang w:val="en-US"/>
        </w:rPr>
        <w:t xml:space="preserve">.2019 </w:t>
      </w:r>
      <w:r>
        <w:rPr>
          <w:rFonts w:ascii="Times New Roman" w:hAnsi="Times New Roman"/>
          <w:color w:val="000000" w:themeColor="text1"/>
          <w:lang w:val="sr-Cyrl-CS"/>
        </w:rPr>
        <w:t>године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</w:t>
      </w:r>
      <w:r w:rsidR="00B92261">
        <w:rPr>
          <w:rFonts w:ascii="Times New Roman" w:hAnsi="Times New Roman"/>
          <w:color w:val="000000" w:themeColor="text1"/>
          <w:lang w:val="sr-Cyrl-CS"/>
        </w:rPr>
        <w:t xml:space="preserve">закључења уговора: </w:t>
      </w:r>
      <w:r w:rsidR="0090320B">
        <w:rPr>
          <w:rFonts w:ascii="Times New Roman" w:hAnsi="Times New Roman"/>
          <w:color w:val="000000" w:themeColor="text1"/>
          <w:lang/>
        </w:rPr>
        <w:t>14</w:t>
      </w:r>
      <w:r w:rsidR="0090320B">
        <w:rPr>
          <w:rFonts w:ascii="Times New Roman" w:hAnsi="Times New Roman"/>
          <w:color w:val="000000" w:themeColor="text1"/>
        </w:rPr>
        <w:t>.0</w:t>
      </w:r>
      <w:r w:rsidR="0090320B">
        <w:rPr>
          <w:rFonts w:ascii="Times New Roman" w:hAnsi="Times New Roman"/>
          <w:color w:val="000000" w:themeColor="text1"/>
          <w:lang/>
        </w:rPr>
        <w:t>1</w:t>
      </w:r>
      <w:r w:rsidR="0090320B">
        <w:rPr>
          <w:rFonts w:ascii="Times New Roman" w:hAnsi="Times New Roman"/>
          <w:color w:val="000000" w:themeColor="text1"/>
        </w:rPr>
        <w:t>.20</w:t>
      </w:r>
      <w:r w:rsidR="0090320B">
        <w:rPr>
          <w:rFonts w:ascii="Times New Roman" w:hAnsi="Times New Roman"/>
          <w:color w:val="000000" w:themeColor="text1"/>
          <w:lang/>
        </w:rPr>
        <w:t>20</w:t>
      </w:r>
      <w:r w:rsidR="001D07C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 год.</w:t>
      </w:r>
    </w:p>
    <w:p w:rsidR="004E63CF" w:rsidRPr="00897066" w:rsidRDefault="00897066" w:rsidP="000116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Основни подаци о доб</w:t>
      </w:r>
      <w:r w:rsidR="00667A07">
        <w:rPr>
          <w:rFonts w:ascii="Times New Roman" w:hAnsi="Times New Roman" w:cs="Times New Roman"/>
        </w:rPr>
        <w:t xml:space="preserve">ављачу: „Medipro MPM“d.o.o ул. Снежане Хрепевник бр.32 </w:t>
      </w:r>
      <w:r>
        <w:rPr>
          <w:rFonts w:ascii="Times New Roman" w:hAnsi="Times New Roman" w:cs="Times New Roman"/>
        </w:rPr>
        <w:t xml:space="preserve"> Београд</w:t>
      </w:r>
    </w:p>
    <w:p w:rsidR="00872AE3" w:rsidRPr="009F225E" w:rsidRDefault="00872AE3" w:rsidP="000116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Период важења уговора: </w:t>
      </w:r>
      <w:r w:rsidR="00667A07">
        <w:rPr>
          <w:rFonts w:ascii="Times New Roman" w:hAnsi="Times New Roman"/>
          <w:lang w:val="sr-Cyrl-CS"/>
        </w:rPr>
        <w:t>до коначне  реализације</w:t>
      </w:r>
    </w:p>
    <w:p w:rsidR="00872AE3" w:rsidRDefault="00872AE3" w:rsidP="0001161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6302B9" w:rsidRDefault="006302B9" w:rsidP="00011611">
      <w:pPr>
        <w:spacing w:after="0"/>
      </w:pPr>
    </w:p>
    <w:sectPr w:rsidR="006302B9" w:rsidSect="00872AE3">
      <w:footerReference w:type="default" r:id="rId6"/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30" w:rsidRDefault="00285F30" w:rsidP="00163891">
      <w:pPr>
        <w:spacing w:after="0" w:line="240" w:lineRule="auto"/>
      </w:pPr>
      <w:r>
        <w:separator/>
      </w:r>
    </w:p>
  </w:endnote>
  <w:endnote w:type="continuationSeparator" w:id="1">
    <w:p w:rsidR="00285F30" w:rsidRDefault="00285F30" w:rsidP="0016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0016"/>
      <w:docPartObj>
        <w:docPartGallery w:val="Page Numbers (Bottom of Page)"/>
        <w:docPartUnique/>
      </w:docPartObj>
    </w:sdtPr>
    <w:sdtContent>
      <w:p w:rsidR="00163891" w:rsidRDefault="000700F4">
        <w:pPr>
          <w:pStyle w:val="Footer"/>
          <w:jc w:val="right"/>
        </w:pPr>
        <w:fldSimple w:instr=" PAGE   \* MERGEFORMAT ">
          <w:r w:rsidR="003613EA">
            <w:rPr>
              <w:noProof/>
            </w:rPr>
            <w:t>1</w:t>
          </w:r>
        </w:fldSimple>
      </w:p>
    </w:sdtContent>
  </w:sdt>
  <w:p w:rsidR="00163891" w:rsidRDefault="00163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30" w:rsidRDefault="00285F30" w:rsidP="00163891">
      <w:pPr>
        <w:spacing w:after="0" w:line="240" w:lineRule="auto"/>
      </w:pPr>
      <w:r>
        <w:separator/>
      </w:r>
    </w:p>
  </w:footnote>
  <w:footnote w:type="continuationSeparator" w:id="1">
    <w:p w:rsidR="00285F30" w:rsidRDefault="00285F30" w:rsidP="00163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AE3"/>
    <w:rsid w:val="0000247D"/>
    <w:rsid w:val="00003E52"/>
    <w:rsid w:val="00011611"/>
    <w:rsid w:val="00015747"/>
    <w:rsid w:val="00031E94"/>
    <w:rsid w:val="00047E5B"/>
    <w:rsid w:val="00064BF4"/>
    <w:rsid w:val="00066F0C"/>
    <w:rsid w:val="000700F4"/>
    <w:rsid w:val="0007225C"/>
    <w:rsid w:val="00095122"/>
    <w:rsid w:val="000A6D18"/>
    <w:rsid w:val="000C31FD"/>
    <w:rsid w:val="00100855"/>
    <w:rsid w:val="00124BA9"/>
    <w:rsid w:val="00132124"/>
    <w:rsid w:val="0013493D"/>
    <w:rsid w:val="001547F4"/>
    <w:rsid w:val="00163891"/>
    <w:rsid w:val="001776ED"/>
    <w:rsid w:val="001845D4"/>
    <w:rsid w:val="001D07C4"/>
    <w:rsid w:val="00206EC0"/>
    <w:rsid w:val="0021320F"/>
    <w:rsid w:val="00251CD0"/>
    <w:rsid w:val="002549A1"/>
    <w:rsid w:val="002626A7"/>
    <w:rsid w:val="00274CEE"/>
    <w:rsid w:val="00285F30"/>
    <w:rsid w:val="002A1BCA"/>
    <w:rsid w:val="00322EE8"/>
    <w:rsid w:val="00331CA6"/>
    <w:rsid w:val="003613EA"/>
    <w:rsid w:val="00371B5A"/>
    <w:rsid w:val="003934C5"/>
    <w:rsid w:val="003C3544"/>
    <w:rsid w:val="003F5291"/>
    <w:rsid w:val="00420802"/>
    <w:rsid w:val="00432726"/>
    <w:rsid w:val="00472317"/>
    <w:rsid w:val="00476954"/>
    <w:rsid w:val="004949A8"/>
    <w:rsid w:val="004C5C80"/>
    <w:rsid w:val="004D20D4"/>
    <w:rsid w:val="004E63CF"/>
    <w:rsid w:val="00522C0C"/>
    <w:rsid w:val="005B24A4"/>
    <w:rsid w:val="005F1096"/>
    <w:rsid w:val="00624179"/>
    <w:rsid w:val="006302B9"/>
    <w:rsid w:val="00656270"/>
    <w:rsid w:val="006650C5"/>
    <w:rsid w:val="00667A07"/>
    <w:rsid w:val="00683672"/>
    <w:rsid w:val="00685883"/>
    <w:rsid w:val="00690A2C"/>
    <w:rsid w:val="006A31F3"/>
    <w:rsid w:val="006A7A50"/>
    <w:rsid w:val="006C1867"/>
    <w:rsid w:val="006E07FA"/>
    <w:rsid w:val="007125AB"/>
    <w:rsid w:val="00727FD0"/>
    <w:rsid w:val="0074659F"/>
    <w:rsid w:val="0075430B"/>
    <w:rsid w:val="00776D96"/>
    <w:rsid w:val="00777642"/>
    <w:rsid w:val="0079663F"/>
    <w:rsid w:val="007A574F"/>
    <w:rsid w:val="007B6BDE"/>
    <w:rsid w:val="007C4BD8"/>
    <w:rsid w:val="007D5250"/>
    <w:rsid w:val="007E71FE"/>
    <w:rsid w:val="007E79F7"/>
    <w:rsid w:val="007F6CCA"/>
    <w:rsid w:val="008037EE"/>
    <w:rsid w:val="00813546"/>
    <w:rsid w:val="00814791"/>
    <w:rsid w:val="00830C25"/>
    <w:rsid w:val="00865F48"/>
    <w:rsid w:val="00867A1F"/>
    <w:rsid w:val="00872AE3"/>
    <w:rsid w:val="008739C1"/>
    <w:rsid w:val="008753DA"/>
    <w:rsid w:val="0087583B"/>
    <w:rsid w:val="00897066"/>
    <w:rsid w:val="008A1034"/>
    <w:rsid w:val="008B04A4"/>
    <w:rsid w:val="008B5D31"/>
    <w:rsid w:val="008C0754"/>
    <w:rsid w:val="008E6328"/>
    <w:rsid w:val="00900097"/>
    <w:rsid w:val="0090320B"/>
    <w:rsid w:val="009075F0"/>
    <w:rsid w:val="0091649D"/>
    <w:rsid w:val="00923603"/>
    <w:rsid w:val="009252CF"/>
    <w:rsid w:val="0094625E"/>
    <w:rsid w:val="00977E06"/>
    <w:rsid w:val="00981367"/>
    <w:rsid w:val="009815DE"/>
    <w:rsid w:val="00984384"/>
    <w:rsid w:val="009A5EFA"/>
    <w:rsid w:val="009C0361"/>
    <w:rsid w:val="009C489E"/>
    <w:rsid w:val="009F225E"/>
    <w:rsid w:val="009F46B5"/>
    <w:rsid w:val="009F67CD"/>
    <w:rsid w:val="00A460B3"/>
    <w:rsid w:val="00A6450B"/>
    <w:rsid w:val="00A70164"/>
    <w:rsid w:val="00A779FD"/>
    <w:rsid w:val="00A861E4"/>
    <w:rsid w:val="00A93795"/>
    <w:rsid w:val="00AA24B1"/>
    <w:rsid w:val="00AB48AD"/>
    <w:rsid w:val="00AC14DF"/>
    <w:rsid w:val="00AE0D72"/>
    <w:rsid w:val="00B02CCC"/>
    <w:rsid w:val="00B05B8A"/>
    <w:rsid w:val="00B06F1D"/>
    <w:rsid w:val="00B1087D"/>
    <w:rsid w:val="00B126E1"/>
    <w:rsid w:val="00B215D7"/>
    <w:rsid w:val="00B42E4C"/>
    <w:rsid w:val="00B433D2"/>
    <w:rsid w:val="00B60569"/>
    <w:rsid w:val="00B633CD"/>
    <w:rsid w:val="00B64473"/>
    <w:rsid w:val="00B66D43"/>
    <w:rsid w:val="00B92261"/>
    <w:rsid w:val="00BA7607"/>
    <w:rsid w:val="00BB1233"/>
    <w:rsid w:val="00BD6D5C"/>
    <w:rsid w:val="00BE44E1"/>
    <w:rsid w:val="00BE75B3"/>
    <w:rsid w:val="00BF0316"/>
    <w:rsid w:val="00BF2CFA"/>
    <w:rsid w:val="00BF3B3E"/>
    <w:rsid w:val="00C0050F"/>
    <w:rsid w:val="00C1577E"/>
    <w:rsid w:val="00C45388"/>
    <w:rsid w:val="00C6238F"/>
    <w:rsid w:val="00C63FD7"/>
    <w:rsid w:val="00CB2E3E"/>
    <w:rsid w:val="00CC3660"/>
    <w:rsid w:val="00CD57EA"/>
    <w:rsid w:val="00CF2368"/>
    <w:rsid w:val="00CF3271"/>
    <w:rsid w:val="00D1009A"/>
    <w:rsid w:val="00D325E4"/>
    <w:rsid w:val="00D348BB"/>
    <w:rsid w:val="00D6611F"/>
    <w:rsid w:val="00DD4839"/>
    <w:rsid w:val="00DE59B8"/>
    <w:rsid w:val="00DF0FBA"/>
    <w:rsid w:val="00DF4BA3"/>
    <w:rsid w:val="00E058DF"/>
    <w:rsid w:val="00E17B9C"/>
    <w:rsid w:val="00E35EE6"/>
    <w:rsid w:val="00E43D74"/>
    <w:rsid w:val="00E65F0C"/>
    <w:rsid w:val="00E70D4D"/>
    <w:rsid w:val="00E72951"/>
    <w:rsid w:val="00E91608"/>
    <w:rsid w:val="00EB124E"/>
    <w:rsid w:val="00EC4D32"/>
    <w:rsid w:val="00EC773F"/>
    <w:rsid w:val="00EE04FD"/>
    <w:rsid w:val="00F56652"/>
    <w:rsid w:val="00F665AB"/>
    <w:rsid w:val="00FB1146"/>
    <w:rsid w:val="00FB3BB0"/>
    <w:rsid w:val="00FC0ECA"/>
    <w:rsid w:val="00FD36A6"/>
    <w:rsid w:val="00FD52A1"/>
    <w:rsid w:val="00FD75E2"/>
    <w:rsid w:val="00FE4478"/>
    <w:rsid w:val="00FE47B6"/>
    <w:rsid w:val="00FF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891"/>
  </w:style>
  <w:style w:type="paragraph" w:styleId="Footer">
    <w:name w:val="footer"/>
    <w:basedOn w:val="Normal"/>
    <w:link w:val="FooterChar"/>
    <w:uiPriority w:val="99"/>
    <w:unhideWhenUsed/>
    <w:rsid w:val="0016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LidijaNab</cp:lastModifiedBy>
  <cp:revision>130</cp:revision>
  <cp:lastPrinted>2017-12-12T10:11:00Z</cp:lastPrinted>
  <dcterms:created xsi:type="dcterms:W3CDTF">2015-07-17T10:58:00Z</dcterms:created>
  <dcterms:modified xsi:type="dcterms:W3CDTF">2020-01-16T10:13:00Z</dcterms:modified>
</cp:coreProperties>
</file>